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CF6A8" w14:textId="77777777" w:rsidR="00AB7D6C" w:rsidRPr="00F27588" w:rsidRDefault="00AB7D6C" w:rsidP="00AB7D6C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14:paraId="242F6446" w14:textId="77777777" w:rsidR="00AB7D6C" w:rsidRPr="00F27588" w:rsidRDefault="00AB7D6C" w:rsidP="00AB7D6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«</w:t>
      </w: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 xml:space="preserve">СЬКА СПЕЦІАЛЬНА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 № 3</w:t>
      </w:r>
      <w:r>
        <w:rPr>
          <w:rFonts w:ascii="Times New Roman" w:hAnsi="Times New Roman"/>
          <w:bCs/>
          <w:sz w:val="26"/>
          <w:szCs w:val="26"/>
          <w:lang w:val="uk-UA"/>
        </w:rPr>
        <w:t>»</w:t>
      </w:r>
    </w:p>
    <w:p w14:paraId="492691B8" w14:textId="77777777" w:rsidR="00AB7D6C" w:rsidRPr="00F27588" w:rsidRDefault="00AB7D6C" w:rsidP="00AB7D6C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14:paraId="67B113D6" w14:textId="77777777" w:rsidR="00AB7D6C" w:rsidRDefault="00AB7D6C" w:rsidP="00AB7D6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F52EA56" w14:textId="77777777" w:rsidR="00AB7D6C" w:rsidRDefault="00AB7D6C" w:rsidP="00AB7D6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НАКАЗ</w:t>
      </w:r>
    </w:p>
    <w:p w14:paraId="7AF4A6CD" w14:textId="72D3F45E" w:rsidR="00AB7D6C" w:rsidRDefault="00AB7D6C" w:rsidP="00AB7D6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2F1256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.10.2021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№ 1</w:t>
      </w:r>
      <w:r w:rsidR="002F1256">
        <w:rPr>
          <w:rFonts w:ascii="Times New Roman" w:hAnsi="Times New Roman" w:cs="Times New Roman"/>
          <w:sz w:val="28"/>
          <w:szCs w:val="28"/>
          <w:lang w:val="uk-UA"/>
        </w:rPr>
        <w:t>61</w:t>
      </w:r>
    </w:p>
    <w:p w14:paraId="16B00435" w14:textId="77777777" w:rsidR="00AB7D6C" w:rsidRDefault="00AB7D6C" w:rsidP="00AB7D6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99E10EF" w14:textId="77777777" w:rsidR="00AB7D6C" w:rsidRPr="008639FE" w:rsidRDefault="00AB7D6C" w:rsidP="00AB7D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подовження</w:t>
      </w:r>
      <w:r w:rsidRPr="00863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осінніх</w:t>
      </w:r>
      <w:r w:rsidRPr="00863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шкільних </w:t>
      </w:r>
    </w:p>
    <w:p w14:paraId="3FFC9D0E" w14:textId="77777777" w:rsidR="00AB7D6C" w:rsidRPr="008639FE" w:rsidRDefault="00AB7D6C" w:rsidP="00AB7D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39FE">
        <w:rPr>
          <w:rFonts w:ascii="Times New Roman" w:hAnsi="Times New Roman" w:cs="Times New Roman"/>
          <w:b/>
          <w:sz w:val="28"/>
          <w:szCs w:val="28"/>
          <w:lang w:val="uk-UA"/>
        </w:rPr>
        <w:t>канікул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8639FE">
        <w:rPr>
          <w:rFonts w:ascii="Times New Roman" w:hAnsi="Times New Roman" w:cs="Times New Roman"/>
          <w:b/>
          <w:sz w:val="28"/>
          <w:szCs w:val="28"/>
          <w:lang w:val="uk-UA"/>
        </w:rPr>
        <w:t>/202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639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 </w:t>
      </w:r>
    </w:p>
    <w:p w14:paraId="59220238" w14:textId="77777777" w:rsidR="00AB7D6C" w:rsidRDefault="00AB7D6C" w:rsidP="00AB7D6C">
      <w:pPr>
        <w:spacing w:after="0" w:line="360" w:lineRule="auto"/>
        <w:ind w:right="-202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14:paraId="08BBF9E9" w14:textId="6EEBA617" w:rsidR="00AB7D6C" w:rsidRPr="00464FDE" w:rsidRDefault="00A71B3B" w:rsidP="00AB7D6C">
      <w:pPr>
        <w:spacing w:line="360" w:lineRule="auto"/>
        <w:ind w:right="3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виконання протоколу засідання регіональної комісії з питань техногенно-екологічної безпеки та надзвичайних ситуацій Харківської області від 26.</w:t>
      </w:r>
      <w:r>
        <w:rPr>
          <w:rFonts w:ascii="Times New Roman" w:hAnsi="Times New Roman"/>
          <w:sz w:val="28"/>
          <w:szCs w:val="28"/>
          <w:lang w:val="uk-UA"/>
        </w:rPr>
        <w:t>10.2021 №</w:t>
      </w:r>
      <w:r w:rsidR="0085235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26, листа Міністерства освіти і науки від 25.10.2021  </w:t>
      </w:r>
      <w:r>
        <w:rPr>
          <w:rFonts w:ascii="Times New Roman" w:hAnsi="Times New Roman"/>
          <w:sz w:val="28"/>
          <w:szCs w:val="28"/>
          <w:lang w:val="uk-UA"/>
        </w:rPr>
        <w:t>листа</w:t>
      </w:r>
      <w:r>
        <w:rPr>
          <w:rFonts w:ascii="Times New Roman" w:hAnsi="Times New Roman"/>
          <w:sz w:val="28"/>
          <w:szCs w:val="28"/>
          <w:lang w:val="uk-UA"/>
        </w:rPr>
        <w:t xml:space="preserve"> Департаменту науки і освіти від 28.10.2021 №01-31/5200, у</w:t>
      </w:r>
      <w:r w:rsidR="006119F4">
        <w:rPr>
          <w:rFonts w:ascii="Times New Roman" w:hAnsi="Times New Roman"/>
          <w:sz w:val="28"/>
          <w:szCs w:val="28"/>
          <w:lang w:val="uk-UA"/>
        </w:rPr>
        <w:t xml:space="preserve"> зв’язку з ускладненням епідемічної ситуації в Україні</w:t>
      </w:r>
      <w:r w:rsidR="00AB7D6C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AB7D6C" w:rsidRPr="00464FDE">
        <w:rPr>
          <w:rFonts w:ascii="Times New Roman" w:hAnsi="Times New Roman" w:cs="Times New Roman"/>
          <w:sz w:val="28"/>
          <w:szCs w:val="28"/>
          <w:lang w:val="uk-UA"/>
        </w:rPr>
        <w:t xml:space="preserve">з метою запобігання </w:t>
      </w:r>
      <w:r w:rsidR="00AB7D6C">
        <w:rPr>
          <w:rFonts w:ascii="Times New Roman" w:hAnsi="Times New Roman" w:cs="Times New Roman"/>
          <w:sz w:val="28"/>
          <w:szCs w:val="28"/>
          <w:lang w:val="uk-UA"/>
        </w:rPr>
        <w:t xml:space="preserve">поширенню </w:t>
      </w:r>
      <w:proofErr w:type="spellStart"/>
      <w:r w:rsidR="00AB7D6C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="00AB7D6C">
        <w:rPr>
          <w:rFonts w:ascii="Times New Roman" w:hAnsi="Times New Roman" w:cs="Times New Roman"/>
          <w:sz w:val="28"/>
          <w:szCs w:val="28"/>
          <w:lang w:val="uk-UA"/>
        </w:rPr>
        <w:t xml:space="preserve"> хвороби</w:t>
      </w:r>
    </w:p>
    <w:p w14:paraId="2E6F11C6" w14:textId="77777777" w:rsidR="00AB7D6C" w:rsidRDefault="00AB7D6C" w:rsidP="00AB7D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609A042" w14:textId="77777777" w:rsidR="00AB7D6C" w:rsidRDefault="00AB7D6C" w:rsidP="00AB7D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НАКАЗУЮ:</w:t>
      </w:r>
    </w:p>
    <w:p w14:paraId="6A56012E" w14:textId="77777777" w:rsidR="00AB7D6C" w:rsidRDefault="00AB7D6C" w:rsidP="00AB7D6C">
      <w:pPr>
        <w:pStyle w:val="a3"/>
        <w:widowControl w:val="0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Подовжити термін осінніх канікул.</w:t>
      </w:r>
    </w:p>
    <w:p w14:paraId="00782FA3" w14:textId="33EEE534" w:rsidR="00AB7D6C" w:rsidRDefault="00AB7D6C" w:rsidP="00AB7D6C">
      <w:pPr>
        <w:pStyle w:val="a3"/>
        <w:widowControl w:val="0"/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2F1256">
        <w:rPr>
          <w:rFonts w:ascii="Times New Roman" w:hAnsi="Times New Roman"/>
          <w:sz w:val="28"/>
          <w:szCs w:val="28"/>
          <w:lang w:val="uk-UA"/>
        </w:rPr>
        <w:t>07</w:t>
      </w:r>
      <w:r>
        <w:rPr>
          <w:rFonts w:ascii="Times New Roman" w:hAnsi="Times New Roman"/>
          <w:sz w:val="28"/>
          <w:szCs w:val="28"/>
          <w:lang w:val="uk-UA"/>
        </w:rPr>
        <w:t>.1</w:t>
      </w:r>
      <w:r w:rsidR="002F1256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.2021</w:t>
      </w:r>
    </w:p>
    <w:p w14:paraId="1DC81F3D" w14:textId="77777777" w:rsidR="00AB7D6C" w:rsidRDefault="00AB7D6C" w:rsidP="00AB7D6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Класним керівникам та вихователям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повідомити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батьків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здобувачів освіти про подовження канікул.</w:t>
      </w:r>
    </w:p>
    <w:p w14:paraId="21632248" w14:textId="77777777" w:rsidR="00AB7D6C" w:rsidRDefault="00AB7D6C" w:rsidP="00AB7D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виконанням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наказу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залишаю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за собою.</w:t>
      </w:r>
    </w:p>
    <w:p w14:paraId="7326EF32" w14:textId="77777777" w:rsidR="00AB7D6C" w:rsidRDefault="00AB7D6C" w:rsidP="00AB7D6C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7B33ADA" w14:textId="77777777" w:rsidR="00AB7D6C" w:rsidRPr="00EF1716" w:rsidRDefault="00AB7D6C" w:rsidP="00AB7D6C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F17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Директор школи</w:t>
      </w:r>
      <w:r w:rsidRPr="00EF17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EF17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EF17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EF17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</w:r>
      <w:r w:rsidRPr="00EF171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ab/>
        <w:t>Наталія ГОНЧАРОВА</w:t>
      </w:r>
    </w:p>
    <w:p w14:paraId="71E58BCB" w14:textId="77777777" w:rsidR="00AB7D6C" w:rsidRDefault="00AB7D6C" w:rsidP="00AB7D6C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О.ДОЛГАНЮК </w:t>
      </w:r>
    </w:p>
    <w:p w14:paraId="0E30D958" w14:textId="77777777" w:rsidR="00AB7D6C" w:rsidRDefault="00AB7D6C" w:rsidP="00AB7D6C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Т.ЛИТВИЩЕНКО</w:t>
      </w:r>
    </w:p>
    <w:p w14:paraId="030EBC58" w14:textId="77777777" w:rsidR="00AB7D6C" w:rsidRDefault="00AB7D6C" w:rsidP="00AB7D6C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675C385C" w14:textId="77777777" w:rsidR="00AB7D6C" w:rsidRDefault="00AB7D6C" w:rsidP="00AB7D6C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57EB0AB3" w14:textId="77777777" w:rsidR="00AB7D6C" w:rsidRDefault="00AB7D6C" w:rsidP="00AB7D6C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2EAEB6D3" w14:textId="7E8D7C75" w:rsidR="00AB7D6C" w:rsidRDefault="00AB7D6C" w:rsidP="00AB7D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 наказом від 2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.10.2021 № 1</w:t>
      </w:r>
      <w:r>
        <w:rPr>
          <w:rFonts w:ascii="Times New Roman" w:hAnsi="Times New Roman" w:cs="Times New Roman"/>
          <w:sz w:val="28"/>
          <w:szCs w:val="28"/>
          <w:lang w:val="uk-UA"/>
        </w:rPr>
        <w:t>61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ознайомлені: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9"/>
        <w:gridCol w:w="1844"/>
        <w:gridCol w:w="3261"/>
        <w:gridCol w:w="2411"/>
      </w:tblGrid>
      <w:tr w:rsidR="00AB7D6C" w:rsidRPr="00D13EEB" w14:paraId="1D9D6B25" w14:textId="77777777" w:rsidTr="00A17A05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7E49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BB37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2132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4A83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AB7D6C" w:rsidRPr="00D13EEB" w14:paraId="0888EF98" w14:textId="77777777" w:rsidTr="00A17A05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1EF7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</w:rPr>
              <w:t>Абальмас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D03B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53DA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</w:rPr>
              <w:t>Круподер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Є.В.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ECC1B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D6C" w:rsidRPr="00D13EEB" w14:paraId="7DF7673B" w14:textId="77777777" w:rsidTr="00A17A05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C4E26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</w:rPr>
              <w:t>Білоєдова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B68F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72FB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Ковтун Т.В.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B14C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D6C" w:rsidRPr="00D13EEB" w14:paraId="269EBF72" w14:textId="77777777" w:rsidTr="00A17A05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2C3C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Бондаревська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О.Б.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BF8F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888C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</w:rPr>
              <w:t>Литвищенко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3428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D6C" w:rsidRPr="00D13EEB" w14:paraId="7098D41E" w14:textId="77777777" w:rsidTr="00A17A05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334E2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Войтенко Т.Г.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8BFB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F9C5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Левченко Н.О.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CF63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D6C" w:rsidRPr="00D13EEB" w14:paraId="6FCC5C33" w14:textId="77777777" w:rsidTr="00A17A05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63DB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</w:rPr>
              <w:t>Ганеча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A432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F1A0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</w:rPr>
              <w:t>Неонета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4A7C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D6C" w:rsidRPr="00D13EEB" w14:paraId="3DD1523C" w14:textId="77777777" w:rsidTr="00A17A05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9F29D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Горлова Т.П.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1BAB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B5685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</w:rPr>
              <w:t>Ніколаєнко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1FA2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D6C" w:rsidRPr="00D13EEB" w14:paraId="2BA9368A" w14:textId="77777777" w:rsidTr="00A17A05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8D1C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Головченко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E1F52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76D1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</w:rPr>
              <w:t>Ободець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E44D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D6C" w:rsidRPr="00D13EEB" w14:paraId="7E99CF1A" w14:textId="77777777" w:rsidTr="00A17A05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1A70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</w:rPr>
              <w:t>Довгопол</w:t>
            </w: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E70B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7F37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Позднякова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4250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D6C" w:rsidRPr="00D13EEB" w14:paraId="5676C367" w14:textId="77777777" w:rsidTr="00A17A05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B02B1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</w:rPr>
              <w:t>Долганюк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3005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0310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Романова Н.Ю.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4F15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D6C" w:rsidRPr="00D13EEB" w14:paraId="44265EF4" w14:textId="77777777" w:rsidTr="00A17A05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1A0A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Дубнюк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В.П.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C062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345C4" w14:textId="77777777" w:rsidR="00AB7D6C" w:rsidRPr="009F4855" w:rsidRDefault="00AB7D6C" w:rsidP="00A17A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Світайло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І.Б.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6C10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D6C" w:rsidRPr="00D13EEB" w14:paraId="594EF971" w14:textId="77777777" w:rsidTr="00A17A05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98E0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Жучкова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В.Ю.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81DF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2035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Скорнякова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D3CB6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D6C" w:rsidRPr="00D13EEB" w14:paraId="7E215DFA" w14:textId="77777777" w:rsidTr="00A17A05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45066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</w:rPr>
              <w:t>Зубрилова</w:t>
            </w: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258F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A3E3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</w:rPr>
              <w:t>Скрипка</w:t>
            </w: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Л.Г.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F322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D6C" w:rsidRPr="00D13EEB" w14:paraId="37DA86A2" w14:textId="77777777" w:rsidTr="00A17A05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3EF9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Іванова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B9BE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54FD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Ускова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М.О.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32C4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D6C" w:rsidRPr="00D13EEB" w14:paraId="72BF8D7C" w14:textId="77777777" w:rsidTr="00A17A05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BD163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Іванова О.І.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A952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66E9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</w:rPr>
              <w:t>Філімонова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D45B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B7D6C" w:rsidRPr="00D13EEB" w14:paraId="4757BA9F" w14:textId="77777777" w:rsidTr="00A17A05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B380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Кіщенко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0D3D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AD1E6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>Халєєва</w:t>
            </w:r>
            <w:proofErr w:type="spellEnd"/>
            <w:r w:rsidRPr="00D13E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3E3F" w14:textId="77777777" w:rsidR="00AB7D6C" w:rsidRPr="00D13EEB" w:rsidRDefault="00AB7D6C" w:rsidP="00A17A0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B9F4766" w14:textId="77777777" w:rsidR="00AB7D6C" w:rsidRDefault="00AB7D6C" w:rsidP="00AB7D6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882BB2A" w14:textId="77777777" w:rsidR="00AB7D6C" w:rsidRDefault="00AB7D6C" w:rsidP="00AB7D6C">
      <w:pPr>
        <w:rPr>
          <w:rFonts w:ascii="Times New Roman" w:hAnsi="Times New Roman" w:cs="Times New Roman"/>
        </w:rPr>
      </w:pPr>
    </w:p>
    <w:p w14:paraId="74E85EC5" w14:textId="77777777" w:rsidR="00AB7D6C" w:rsidRDefault="00AB7D6C" w:rsidP="00AB7D6C"/>
    <w:p w14:paraId="11888FAC" w14:textId="77777777" w:rsidR="00AB7D6C" w:rsidRDefault="00AB7D6C" w:rsidP="00AB7D6C"/>
    <w:p w14:paraId="3EFC86BC" w14:textId="77777777" w:rsidR="00AB7D6C" w:rsidRDefault="00AB7D6C" w:rsidP="00AB7D6C"/>
    <w:p w14:paraId="78C9BE8C" w14:textId="77777777" w:rsidR="00AB7D6C" w:rsidRDefault="00AB7D6C" w:rsidP="00AB7D6C"/>
    <w:p w14:paraId="6EA00268" w14:textId="77777777" w:rsidR="00AB7D6C" w:rsidRDefault="00AB7D6C" w:rsidP="00AB7D6C"/>
    <w:p w14:paraId="0B89523C" w14:textId="77777777" w:rsidR="00AB7D6C" w:rsidRDefault="00AB7D6C" w:rsidP="00AB7D6C"/>
    <w:p w14:paraId="2E24846A" w14:textId="77777777" w:rsidR="00AB7D6C" w:rsidRDefault="00AB7D6C" w:rsidP="00AB7D6C"/>
    <w:p w14:paraId="07AA2B37" w14:textId="77777777" w:rsidR="00072622" w:rsidRDefault="00072622"/>
    <w:sectPr w:rsidR="00072622" w:rsidSect="00140508">
      <w:headerReference w:type="default" r:id="rId5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32236"/>
      <w:docPartObj>
        <w:docPartGallery w:val="Page Numbers (Top of Page)"/>
        <w:docPartUnique/>
      </w:docPartObj>
    </w:sdtPr>
    <w:sdtEndPr/>
    <w:sdtContent>
      <w:p w14:paraId="49F8AE53" w14:textId="77777777" w:rsidR="00140508" w:rsidRDefault="0085235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4447B7E" w14:textId="77777777" w:rsidR="00140508" w:rsidRDefault="0085235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55"/>
    <w:rsid w:val="00072622"/>
    <w:rsid w:val="000F5940"/>
    <w:rsid w:val="002F1256"/>
    <w:rsid w:val="00484B55"/>
    <w:rsid w:val="006119F4"/>
    <w:rsid w:val="00852350"/>
    <w:rsid w:val="00A71B3B"/>
    <w:rsid w:val="00AB7D6C"/>
    <w:rsid w:val="00B7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70E0"/>
  <w15:chartTrackingRefBased/>
  <w15:docId w15:val="{510A545D-0E8F-44B4-A9FA-375BD0426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D6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AB7D6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semiHidden/>
    <w:rsid w:val="00AB7D6C"/>
    <w:rPr>
      <w:rFonts w:ascii="Courier New" w:eastAsia="Times New Roman" w:hAnsi="Courier New" w:cs="Times New Roman"/>
      <w:sz w:val="20"/>
      <w:szCs w:val="20"/>
      <w:lang w:val="ru-RU" w:eastAsia="uk-UA"/>
    </w:rPr>
  </w:style>
  <w:style w:type="paragraph" w:styleId="a5">
    <w:name w:val="header"/>
    <w:basedOn w:val="a"/>
    <w:link w:val="a6"/>
    <w:uiPriority w:val="99"/>
    <w:unhideWhenUsed/>
    <w:rsid w:val="00AB7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B7D6C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938</Words>
  <Characters>536</Characters>
  <Application>Microsoft Office Word</Application>
  <DocSecurity>0</DocSecurity>
  <Lines>4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2021-10-29T07:47:00Z</dcterms:created>
  <dcterms:modified xsi:type="dcterms:W3CDTF">2021-10-29T09:44:00Z</dcterms:modified>
</cp:coreProperties>
</file>